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F58DB" w14:textId="77777777" w:rsidR="000B5556" w:rsidRPr="000B5556" w:rsidRDefault="000B5556" w:rsidP="000B5556">
      <w:pPr>
        <w:ind w:left="360"/>
        <w:rPr>
          <w:rFonts w:cstheme="minorHAnsi"/>
          <w:sz w:val="24"/>
          <w:szCs w:val="24"/>
        </w:rPr>
      </w:pPr>
    </w:p>
    <w:p w14:paraId="63D0A006" w14:textId="7BBEF596" w:rsidR="000B5556" w:rsidRPr="000B5556" w:rsidRDefault="000B5556" w:rsidP="000B5556">
      <w:pPr>
        <w:ind w:left="360"/>
        <w:jc w:val="center"/>
        <w:rPr>
          <w:rFonts w:cstheme="minorHAnsi"/>
          <w:sz w:val="24"/>
          <w:szCs w:val="24"/>
        </w:rPr>
      </w:pPr>
      <w:r w:rsidRPr="000B5556">
        <w:rPr>
          <w:rFonts w:cstheme="minorHAnsi"/>
          <w:sz w:val="24"/>
          <w:szCs w:val="24"/>
        </w:rPr>
        <w:t xml:space="preserve">Список подавших заявление в аспирантуру, 2025 год (сведения по состоянию на </w:t>
      </w:r>
      <w:r w:rsidR="006D01C2">
        <w:rPr>
          <w:rFonts w:cstheme="minorHAnsi"/>
          <w:sz w:val="24"/>
          <w:szCs w:val="24"/>
        </w:rPr>
        <w:t>10</w:t>
      </w:r>
      <w:bookmarkStart w:id="0" w:name="_GoBack"/>
      <w:bookmarkEnd w:id="0"/>
      <w:r w:rsidRPr="000B5556">
        <w:rPr>
          <w:rFonts w:cstheme="minorHAnsi"/>
          <w:sz w:val="24"/>
          <w:szCs w:val="24"/>
        </w:rPr>
        <w:t>.0</w:t>
      </w:r>
      <w:r w:rsidR="00767E4B">
        <w:rPr>
          <w:rFonts w:cstheme="minorHAnsi"/>
          <w:sz w:val="24"/>
          <w:szCs w:val="24"/>
        </w:rPr>
        <w:t>7</w:t>
      </w:r>
      <w:r w:rsidRPr="000B5556">
        <w:rPr>
          <w:rFonts w:cstheme="minorHAnsi"/>
          <w:sz w:val="24"/>
          <w:szCs w:val="24"/>
        </w:rPr>
        <w:t>.2025г.)</w:t>
      </w:r>
    </w:p>
    <w:p w14:paraId="62F404E3" w14:textId="2DB6EAB8" w:rsidR="000B5556" w:rsidRDefault="000B5556" w:rsidP="00C605A1">
      <w:pPr>
        <w:ind w:left="360"/>
        <w:jc w:val="center"/>
        <w:rPr>
          <w:rFonts w:cstheme="minorHAnsi"/>
          <w:sz w:val="24"/>
          <w:szCs w:val="24"/>
        </w:rPr>
      </w:pPr>
      <w:r w:rsidRPr="000B5556">
        <w:rPr>
          <w:rFonts w:cstheme="minorHAnsi"/>
          <w:sz w:val="24"/>
          <w:szCs w:val="24"/>
        </w:rPr>
        <w:t>3.2.3 Общественное здоровье, организация и социология здравоохранения, медико-социальная экспертиза</w:t>
      </w:r>
    </w:p>
    <w:p w14:paraId="699FFB18" w14:textId="420088E1" w:rsidR="00074022" w:rsidRDefault="00074022" w:rsidP="00074022">
      <w:pPr>
        <w:ind w:left="360"/>
        <w:rPr>
          <w:rFonts w:cstheme="minorHAnsi"/>
          <w:sz w:val="24"/>
          <w:szCs w:val="24"/>
        </w:rPr>
      </w:pPr>
      <w:r w:rsidRPr="00074022">
        <w:rPr>
          <w:rFonts w:cstheme="minorHAnsi"/>
          <w:sz w:val="24"/>
          <w:szCs w:val="24"/>
        </w:rPr>
        <w:t>•</w:t>
      </w:r>
      <w:r w:rsidRPr="00074022">
        <w:rPr>
          <w:rFonts w:cstheme="minorHAnsi"/>
          <w:sz w:val="24"/>
          <w:szCs w:val="24"/>
        </w:rPr>
        <w:tab/>
        <w:t xml:space="preserve">на места </w:t>
      </w:r>
      <w:r w:rsidRPr="000B5556">
        <w:rPr>
          <w:rFonts w:cstheme="minorHAnsi"/>
          <w:b/>
          <w:bCs/>
          <w:sz w:val="24"/>
          <w:szCs w:val="24"/>
        </w:rPr>
        <w:t>по договорам об оказании платных образовательных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1605"/>
        <w:gridCol w:w="1604"/>
        <w:gridCol w:w="1614"/>
        <w:gridCol w:w="1612"/>
        <w:gridCol w:w="1600"/>
        <w:gridCol w:w="1606"/>
        <w:gridCol w:w="1723"/>
      </w:tblGrid>
      <w:tr w:rsidR="00074022" w:rsidRPr="00CF12E5" w14:paraId="6D735DAB" w14:textId="77777777" w:rsidTr="00146AFA">
        <w:tc>
          <w:tcPr>
            <w:tcW w:w="846" w:type="dxa"/>
          </w:tcPr>
          <w:p w14:paraId="52EA4DED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14:paraId="01BC62A1" w14:textId="77777777" w:rsidR="00074022" w:rsidRPr="00B875DD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id </w:t>
            </w:r>
            <w:r>
              <w:rPr>
                <w:rFonts w:cstheme="minorHAnsi"/>
                <w:sz w:val="24"/>
                <w:szCs w:val="24"/>
              </w:rPr>
              <w:t>из ЕПГУ</w:t>
            </w:r>
          </w:p>
        </w:tc>
        <w:tc>
          <w:tcPr>
            <w:tcW w:w="1605" w:type="dxa"/>
          </w:tcPr>
          <w:p w14:paraId="332072B0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Категория приема</w:t>
            </w:r>
          </w:p>
        </w:tc>
        <w:tc>
          <w:tcPr>
            <w:tcW w:w="1604" w:type="dxa"/>
          </w:tcPr>
          <w:p w14:paraId="7EDC8641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Оригинал диплома в наличии да/нет</w:t>
            </w:r>
          </w:p>
        </w:tc>
        <w:tc>
          <w:tcPr>
            <w:tcW w:w="1614" w:type="dxa"/>
          </w:tcPr>
          <w:p w14:paraId="6D1764EB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Основание поступления</w:t>
            </w:r>
          </w:p>
        </w:tc>
        <w:tc>
          <w:tcPr>
            <w:tcW w:w="1612" w:type="dxa"/>
          </w:tcPr>
          <w:p w14:paraId="35878E92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Отказ в приеме документов</w:t>
            </w:r>
          </w:p>
        </w:tc>
        <w:tc>
          <w:tcPr>
            <w:tcW w:w="1600" w:type="dxa"/>
          </w:tcPr>
          <w:p w14:paraId="2C7552FA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Причина отказа</w:t>
            </w:r>
          </w:p>
        </w:tc>
        <w:tc>
          <w:tcPr>
            <w:tcW w:w="1606" w:type="dxa"/>
          </w:tcPr>
          <w:p w14:paraId="2BFD15CA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 xml:space="preserve">Состояние </w:t>
            </w:r>
          </w:p>
        </w:tc>
        <w:tc>
          <w:tcPr>
            <w:tcW w:w="1723" w:type="dxa"/>
          </w:tcPr>
          <w:p w14:paraId="2739BF79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Тип вступительных испытаний (по заявлениям)</w:t>
            </w:r>
          </w:p>
        </w:tc>
      </w:tr>
      <w:tr w:rsidR="00074022" w:rsidRPr="00CF12E5" w14:paraId="787B2C22" w14:textId="77777777" w:rsidTr="00146AFA">
        <w:tc>
          <w:tcPr>
            <w:tcW w:w="846" w:type="dxa"/>
            <w:vAlign w:val="center"/>
          </w:tcPr>
          <w:p w14:paraId="7DDD6BB8" w14:textId="77777777" w:rsidR="00074022" w:rsidRPr="00CF12E5" w:rsidRDefault="00074022" w:rsidP="00146AFA">
            <w:pPr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126" w:type="dxa"/>
            <w:vAlign w:val="center"/>
          </w:tcPr>
          <w:p w14:paraId="327A62C3" w14:textId="77777777" w:rsidR="00074022" w:rsidRPr="00CF12E5" w:rsidRDefault="00074022" w:rsidP="00146A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5699128517</w:t>
            </w:r>
          </w:p>
        </w:tc>
        <w:tc>
          <w:tcPr>
            <w:tcW w:w="1605" w:type="dxa"/>
            <w:vAlign w:val="center"/>
          </w:tcPr>
          <w:p w14:paraId="1C2BA27E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51057278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5905565C" w14:textId="77777777" w:rsidR="00074022" w:rsidRPr="00CF12E5" w:rsidRDefault="00074022" w:rsidP="00146A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3CCEEF6C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69C3E091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1A8B0ED1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63C4303B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074022" w:rsidRPr="00CF12E5" w14:paraId="7E4B7586" w14:textId="77777777" w:rsidTr="00146AFA">
        <w:tc>
          <w:tcPr>
            <w:tcW w:w="846" w:type="dxa"/>
            <w:vAlign w:val="center"/>
          </w:tcPr>
          <w:p w14:paraId="2859195A" w14:textId="77777777" w:rsidR="00074022" w:rsidRPr="00CF12E5" w:rsidRDefault="00074022" w:rsidP="00146A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126" w:type="dxa"/>
            <w:vAlign w:val="center"/>
          </w:tcPr>
          <w:p w14:paraId="7D2E550D" w14:textId="77777777" w:rsidR="00074022" w:rsidRDefault="00074022" w:rsidP="00146A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5703340046</w:t>
            </w:r>
          </w:p>
        </w:tc>
        <w:tc>
          <w:tcPr>
            <w:tcW w:w="1605" w:type="dxa"/>
            <w:vAlign w:val="center"/>
          </w:tcPr>
          <w:p w14:paraId="7581DF3C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125E0965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3C9B2043" w14:textId="77777777" w:rsidR="00074022" w:rsidRDefault="00074022" w:rsidP="00146A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26318980" w14:textId="77777777" w:rsidR="00074022" w:rsidRPr="00783169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5574C133" w14:textId="77777777" w:rsidR="00074022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7B24A93A" w14:textId="77777777" w:rsidR="00074022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487CFEE5" w14:textId="77777777" w:rsidR="00074022" w:rsidRPr="00CF12E5" w:rsidRDefault="00074022" w:rsidP="00146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540530" w:rsidRPr="00CF12E5" w14:paraId="208F0AEE" w14:textId="77777777" w:rsidTr="00146AFA">
        <w:tc>
          <w:tcPr>
            <w:tcW w:w="846" w:type="dxa"/>
            <w:vAlign w:val="center"/>
          </w:tcPr>
          <w:p w14:paraId="1A41FC88" w14:textId="5B01FC12" w:rsidR="00540530" w:rsidRDefault="00540530" w:rsidP="005405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126" w:type="dxa"/>
            <w:vAlign w:val="center"/>
          </w:tcPr>
          <w:p w14:paraId="7081A3E0" w14:textId="61B77899" w:rsidR="00540530" w:rsidRDefault="00172E27" w:rsidP="005405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5719750514</w:t>
            </w:r>
          </w:p>
        </w:tc>
        <w:tc>
          <w:tcPr>
            <w:tcW w:w="1605" w:type="dxa"/>
            <w:vAlign w:val="center"/>
          </w:tcPr>
          <w:p w14:paraId="3878CA9A" w14:textId="57D9A2B8" w:rsidR="00540530" w:rsidRPr="00CF12E5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0D014419" w14:textId="53445AD6" w:rsidR="00540530" w:rsidRPr="00CF12E5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049E37DF" w14:textId="005DB676" w:rsidR="00540530" w:rsidRDefault="00540530" w:rsidP="005405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44D20FBF" w14:textId="262D83DE" w:rsidR="00540530" w:rsidRPr="00783169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49B2F2E5" w14:textId="1FE4C938" w:rsidR="00540530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711D133B" w14:textId="27081E05" w:rsidR="00540530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0377A8B0" w14:textId="7D7473E3" w:rsidR="00540530" w:rsidRPr="00CF12E5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12E5"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540530" w:rsidRPr="00CF12E5" w14:paraId="54566898" w14:textId="77777777" w:rsidTr="00146AFA">
        <w:tc>
          <w:tcPr>
            <w:tcW w:w="846" w:type="dxa"/>
            <w:vAlign w:val="center"/>
          </w:tcPr>
          <w:p w14:paraId="298E4569" w14:textId="2DBC9791" w:rsidR="00540530" w:rsidRDefault="00540530" w:rsidP="005405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126" w:type="dxa"/>
            <w:vAlign w:val="center"/>
          </w:tcPr>
          <w:p w14:paraId="52098737" w14:textId="357593C8" w:rsidR="00540530" w:rsidRDefault="00540530" w:rsidP="005405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5720479960</w:t>
            </w:r>
          </w:p>
        </w:tc>
        <w:tc>
          <w:tcPr>
            <w:tcW w:w="1605" w:type="dxa"/>
            <w:vAlign w:val="center"/>
          </w:tcPr>
          <w:p w14:paraId="52951A0D" w14:textId="5852A1F6" w:rsidR="00540530" w:rsidRPr="00CF12E5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3D155318" w14:textId="19F68FB4" w:rsidR="00540530" w:rsidRPr="00CF12E5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7621888C" w14:textId="30A14D4E" w:rsidR="00540530" w:rsidRDefault="00540530" w:rsidP="005405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7F8051F9" w14:textId="371F6EDF" w:rsidR="00540530" w:rsidRPr="00783169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78D5CC0B" w14:textId="79A75E08" w:rsidR="00540530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3D01B550" w14:textId="412D5364" w:rsidR="00540530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05958686" w14:textId="27359C42" w:rsidR="00540530" w:rsidRPr="00CF12E5" w:rsidRDefault="00540530" w:rsidP="005405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  <w:tr w:rsidR="00767E4B" w:rsidRPr="00CF12E5" w14:paraId="73F56D78" w14:textId="77777777" w:rsidTr="00146AFA">
        <w:tc>
          <w:tcPr>
            <w:tcW w:w="846" w:type="dxa"/>
            <w:vAlign w:val="center"/>
          </w:tcPr>
          <w:p w14:paraId="1194DEEF" w14:textId="03460864" w:rsidR="00767E4B" w:rsidRDefault="00767E4B" w:rsidP="00767E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126" w:type="dxa"/>
            <w:vAlign w:val="center"/>
          </w:tcPr>
          <w:p w14:paraId="1739376A" w14:textId="66CE098B" w:rsidR="00767E4B" w:rsidRDefault="00767E4B" w:rsidP="00767E4B">
            <w:pPr>
              <w:rPr>
                <w:rFonts w:cstheme="minorHAnsi"/>
                <w:sz w:val="24"/>
                <w:szCs w:val="24"/>
              </w:rPr>
            </w:pPr>
            <w:r w:rsidRPr="00767E4B">
              <w:rPr>
                <w:rFonts w:cstheme="minorHAnsi"/>
                <w:sz w:val="24"/>
                <w:szCs w:val="24"/>
              </w:rPr>
              <w:t>5743746734</w:t>
            </w:r>
          </w:p>
        </w:tc>
        <w:tc>
          <w:tcPr>
            <w:tcW w:w="1605" w:type="dxa"/>
            <w:vAlign w:val="center"/>
          </w:tcPr>
          <w:p w14:paraId="090FA704" w14:textId="2DE977DB" w:rsidR="00767E4B" w:rsidRDefault="00767E4B" w:rsidP="00767E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 общих</w:t>
            </w:r>
          </w:p>
        </w:tc>
        <w:tc>
          <w:tcPr>
            <w:tcW w:w="1604" w:type="dxa"/>
            <w:vAlign w:val="center"/>
          </w:tcPr>
          <w:p w14:paraId="3886FF33" w14:textId="70A7CA5F" w:rsidR="00767E4B" w:rsidRDefault="00767E4B" w:rsidP="00767E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14" w:type="dxa"/>
            <w:vAlign w:val="center"/>
          </w:tcPr>
          <w:p w14:paraId="2DF90A97" w14:textId="700B9917" w:rsidR="00767E4B" w:rsidRDefault="00767E4B" w:rsidP="00767E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Платное обучение</w:t>
            </w:r>
          </w:p>
        </w:tc>
        <w:tc>
          <w:tcPr>
            <w:tcW w:w="1612" w:type="dxa"/>
            <w:vAlign w:val="center"/>
          </w:tcPr>
          <w:p w14:paraId="46180C23" w14:textId="07FD0DDB" w:rsidR="00767E4B" w:rsidRPr="00783169" w:rsidRDefault="00767E4B" w:rsidP="00767E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3169">
              <w:rPr>
                <w:rFonts w:cstheme="minorHAnsi"/>
                <w:sz w:val="24"/>
                <w:szCs w:val="24"/>
              </w:rPr>
              <w:t>НЕТ</w:t>
            </w:r>
          </w:p>
        </w:tc>
        <w:tc>
          <w:tcPr>
            <w:tcW w:w="1600" w:type="dxa"/>
            <w:vAlign w:val="center"/>
          </w:tcPr>
          <w:p w14:paraId="239666EB" w14:textId="12093FD6" w:rsidR="00767E4B" w:rsidRDefault="00767E4B" w:rsidP="00767E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606" w:type="dxa"/>
            <w:vAlign w:val="center"/>
          </w:tcPr>
          <w:p w14:paraId="5BF714CB" w14:textId="07E2ADD7" w:rsidR="00767E4B" w:rsidRDefault="00767E4B" w:rsidP="00767E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Подано</w:t>
            </w:r>
          </w:p>
        </w:tc>
        <w:tc>
          <w:tcPr>
            <w:tcW w:w="1723" w:type="dxa"/>
            <w:vAlign w:val="center"/>
          </w:tcPr>
          <w:p w14:paraId="30E59E44" w14:textId="1E33D452" w:rsidR="00767E4B" w:rsidRDefault="00767E4B" w:rsidP="00767E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</w:t>
            </w:r>
          </w:p>
        </w:tc>
      </w:tr>
    </w:tbl>
    <w:p w14:paraId="47B1C77D" w14:textId="77777777" w:rsidR="00074022" w:rsidRPr="00074022" w:rsidRDefault="00074022" w:rsidP="00074022">
      <w:pPr>
        <w:ind w:left="360"/>
        <w:rPr>
          <w:rFonts w:cstheme="minorHAnsi"/>
          <w:sz w:val="24"/>
          <w:szCs w:val="24"/>
        </w:rPr>
      </w:pPr>
    </w:p>
    <w:sectPr w:rsidR="00074022" w:rsidRPr="00074022" w:rsidSect="00EA0D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BF6"/>
    <w:multiLevelType w:val="hybridMultilevel"/>
    <w:tmpl w:val="A662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C7"/>
    <w:rsid w:val="00002BE0"/>
    <w:rsid w:val="000156C2"/>
    <w:rsid w:val="00051045"/>
    <w:rsid w:val="00072F25"/>
    <w:rsid w:val="00074022"/>
    <w:rsid w:val="00094051"/>
    <w:rsid w:val="000A0403"/>
    <w:rsid w:val="000A1E45"/>
    <w:rsid w:val="000A758A"/>
    <w:rsid w:val="000B5556"/>
    <w:rsid w:val="000C60C6"/>
    <w:rsid w:val="0012371A"/>
    <w:rsid w:val="00141183"/>
    <w:rsid w:val="001414F7"/>
    <w:rsid w:val="0015184C"/>
    <w:rsid w:val="00172E27"/>
    <w:rsid w:val="001972C6"/>
    <w:rsid w:val="001A7CF5"/>
    <w:rsid w:val="001B16D1"/>
    <w:rsid w:val="001B5D2E"/>
    <w:rsid w:val="002003F7"/>
    <w:rsid w:val="0021349A"/>
    <w:rsid w:val="00222185"/>
    <w:rsid w:val="00240D0E"/>
    <w:rsid w:val="00251D2A"/>
    <w:rsid w:val="0026729D"/>
    <w:rsid w:val="00277678"/>
    <w:rsid w:val="00287B51"/>
    <w:rsid w:val="002A7D96"/>
    <w:rsid w:val="002B58DF"/>
    <w:rsid w:val="002E4A54"/>
    <w:rsid w:val="00340CEC"/>
    <w:rsid w:val="003D6334"/>
    <w:rsid w:val="00402E3D"/>
    <w:rsid w:val="004512BE"/>
    <w:rsid w:val="004549C9"/>
    <w:rsid w:val="004659AD"/>
    <w:rsid w:val="0047308B"/>
    <w:rsid w:val="004846A1"/>
    <w:rsid w:val="00486A6C"/>
    <w:rsid w:val="00495CF6"/>
    <w:rsid w:val="0049674A"/>
    <w:rsid w:val="004A475F"/>
    <w:rsid w:val="004A543F"/>
    <w:rsid w:val="004A69EE"/>
    <w:rsid w:val="004F362E"/>
    <w:rsid w:val="00535293"/>
    <w:rsid w:val="00540530"/>
    <w:rsid w:val="00547778"/>
    <w:rsid w:val="00572298"/>
    <w:rsid w:val="005A0889"/>
    <w:rsid w:val="005C0174"/>
    <w:rsid w:val="005C252F"/>
    <w:rsid w:val="005D1006"/>
    <w:rsid w:val="005E55A4"/>
    <w:rsid w:val="005E56FF"/>
    <w:rsid w:val="0061378B"/>
    <w:rsid w:val="006326F5"/>
    <w:rsid w:val="0064767A"/>
    <w:rsid w:val="006508B7"/>
    <w:rsid w:val="00655AAF"/>
    <w:rsid w:val="006975F6"/>
    <w:rsid w:val="006B107B"/>
    <w:rsid w:val="006B2D0B"/>
    <w:rsid w:val="006B73CC"/>
    <w:rsid w:val="006D01C2"/>
    <w:rsid w:val="006F2B5E"/>
    <w:rsid w:val="00721FBC"/>
    <w:rsid w:val="00767E4B"/>
    <w:rsid w:val="007731D2"/>
    <w:rsid w:val="00775E63"/>
    <w:rsid w:val="00783169"/>
    <w:rsid w:val="00783DCF"/>
    <w:rsid w:val="00797DC7"/>
    <w:rsid w:val="007C21AC"/>
    <w:rsid w:val="007C37F7"/>
    <w:rsid w:val="007F4F6D"/>
    <w:rsid w:val="008258BE"/>
    <w:rsid w:val="00855F80"/>
    <w:rsid w:val="00862957"/>
    <w:rsid w:val="0089382B"/>
    <w:rsid w:val="00932823"/>
    <w:rsid w:val="00937011"/>
    <w:rsid w:val="00951DF1"/>
    <w:rsid w:val="009B5D25"/>
    <w:rsid w:val="00A22469"/>
    <w:rsid w:val="00A31032"/>
    <w:rsid w:val="00A43A0C"/>
    <w:rsid w:val="00A674DF"/>
    <w:rsid w:val="00A938FF"/>
    <w:rsid w:val="00A9452A"/>
    <w:rsid w:val="00AA51A7"/>
    <w:rsid w:val="00AF3E30"/>
    <w:rsid w:val="00B70ADF"/>
    <w:rsid w:val="00B849DA"/>
    <w:rsid w:val="00B875DD"/>
    <w:rsid w:val="00BC1EA8"/>
    <w:rsid w:val="00BF7296"/>
    <w:rsid w:val="00C07812"/>
    <w:rsid w:val="00C12EE1"/>
    <w:rsid w:val="00C36540"/>
    <w:rsid w:val="00C50CB6"/>
    <w:rsid w:val="00C605A1"/>
    <w:rsid w:val="00C6189B"/>
    <w:rsid w:val="00CD4A2A"/>
    <w:rsid w:val="00CF12E5"/>
    <w:rsid w:val="00D02DC1"/>
    <w:rsid w:val="00D14F46"/>
    <w:rsid w:val="00D25F1B"/>
    <w:rsid w:val="00D57002"/>
    <w:rsid w:val="00D62997"/>
    <w:rsid w:val="00D762D8"/>
    <w:rsid w:val="00DC0E52"/>
    <w:rsid w:val="00DC37CE"/>
    <w:rsid w:val="00DD2EA9"/>
    <w:rsid w:val="00E176EB"/>
    <w:rsid w:val="00E67DE2"/>
    <w:rsid w:val="00E90057"/>
    <w:rsid w:val="00EA0D34"/>
    <w:rsid w:val="00EC0788"/>
    <w:rsid w:val="00ED129A"/>
    <w:rsid w:val="00ED1BBB"/>
    <w:rsid w:val="00EE7CF6"/>
    <w:rsid w:val="00F60B09"/>
    <w:rsid w:val="00F65594"/>
    <w:rsid w:val="00F978AC"/>
    <w:rsid w:val="00FB3108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1EDB"/>
  <w15:chartTrackingRefBased/>
  <w15:docId w15:val="{F5D4C2CE-AC71-49DF-A399-09A76460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Миронова</dc:creator>
  <cp:keywords/>
  <dc:description/>
  <cp:lastModifiedBy>Калашников Максим Николаевич</cp:lastModifiedBy>
  <cp:revision>95</cp:revision>
  <dcterms:created xsi:type="dcterms:W3CDTF">2023-07-31T12:42:00Z</dcterms:created>
  <dcterms:modified xsi:type="dcterms:W3CDTF">2025-07-10T15:09:00Z</dcterms:modified>
</cp:coreProperties>
</file>